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151E8A43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bookmarkStart w:id="10" w:name="_Hlk74414521"/>
      <w:r w:rsidR="00E23B99">
        <w:rPr>
          <w:rFonts w:ascii="Cambria" w:hAnsi="Cambria" w:cs="Calibri"/>
          <w:lang w:val="el-GR"/>
        </w:rPr>
        <w:t>υπερτροφική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μυοκαρδιοπάθεια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αποφρακτικού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τύπου</w:t>
      </w:r>
      <w:r w:rsidR="00E23B99" w:rsidRPr="00E23B99">
        <w:rPr>
          <w:rFonts w:ascii="Cambria" w:hAnsi="Cambria" w:cs="Calibri"/>
        </w:rPr>
        <w:t xml:space="preserve">, </w:t>
      </w:r>
      <w:r w:rsidR="00E23B99">
        <w:rPr>
          <w:rFonts w:ascii="Cambria" w:hAnsi="Cambria" w:cs="Calibri"/>
          <w:lang w:val="el-GR"/>
        </w:rPr>
        <w:t>χωρίς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διάταση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των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καρδιακών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διαμερισμάτων</w:t>
      </w:r>
      <w:r w:rsidR="00E23B99" w:rsidRPr="00E23B99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 xml:space="preserve">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39F124" w14:textId="77777777" w:rsidR="002D3F35" w:rsidRPr="00CA6159" w:rsidRDefault="002D3F35" w:rsidP="002D3F3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768462D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6AE49BD9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3BCB01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E7CEA4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EF24EC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49701920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9216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62A25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9BEB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547C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2E0DAD3F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0CD6B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55782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075B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0FB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3F224FC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28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880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6FB06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8FB0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2D3F35" w14:paraId="39C788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5C174F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F6EF2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10FD2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B9A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2D3F35" w14:paraId="039740D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CA6783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F1EE3A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CCE3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EB3D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D3F35" w14:paraId="2194DA95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F2EE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63F1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FF90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2466E" w14:textId="77777777" w:rsidR="002D3F35" w:rsidRPr="00E6414F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D3F35" w14:paraId="564610B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239E7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C4407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9DE2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BB47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5610AF4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292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C2990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746F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25E18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793F14C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0709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BFCC3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CAF9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9EDA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40D12D4" w14:textId="77777777" w:rsidR="002D3F35" w:rsidRPr="00E16F25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4FFECE6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97FE4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0374B0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A05DE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C402CB4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6794C925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3028F8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A07DD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8B9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1B15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D3F35" w14:paraId="42F2ABBE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8C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19E2D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20C58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76B7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597EF42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B3755E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AA8CE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D9B58" w14:textId="77777777" w:rsidR="002D3F35" w:rsidRPr="00C912F8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D55BD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0A278806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A24E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15D75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29AA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3595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D3F35" w14:paraId="3F75548E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99F5D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783024" w14:textId="77777777" w:rsidR="002D3F35" w:rsidRPr="005857B6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B870F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903D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D3F35" w14:paraId="05DCB099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99252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AF194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686E5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BB05" w14:textId="77777777" w:rsidR="002D3F35" w:rsidRPr="002612DA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6287F9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F81C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D2588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A23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419F46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D3F35" w14:paraId="099C399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99363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17F1F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6E23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3088F" w14:textId="77777777" w:rsidR="002D3F35" w:rsidRPr="00C92AB3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47ACC7C2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AB91D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7C642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B05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FCDF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2735" w14:textId="77777777" w:rsidR="002D3F35" w:rsidRPr="00F44907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02BD29" w14:textId="77777777" w:rsidR="00865CB8" w:rsidRPr="00AC2A22" w:rsidRDefault="00865CB8" w:rsidP="00865CB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3EC16AF1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E23B99">
        <w:rPr>
          <w:rFonts w:ascii="Cambria" w:hAnsi="Cambria" w:cs="Cambria"/>
          <w:b/>
          <w:bCs/>
          <w:lang w:val="el-GR"/>
        </w:rPr>
        <w:t>αυξημένες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CA0CAE" w14:textId="77777777" w:rsidR="00E55505" w:rsidRDefault="00E55505" w:rsidP="00E5550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6F55594F" w14:textId="77777777" w:rsidR="00E55505" w:rsidRPr="00CB1564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8502469" w14:textId="77777777" w:rsidR="00E55505" w:rsidRPr="00D821EC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5919B98" w14:textId="77777777" w:rsidR="00E55505" w:rsidRPr="005B3053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2354C5DC" w14:textId="04F68C4C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="00E55505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</w:rPr>
        <w:t xml:space="preserve">{% if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%}{{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|e }}{% else %}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81995D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CE57BFF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D2BF2E" w14:textId="77777777" w:rsidR="005A7391" w:rsidRPr="00E81750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6B1DA2" w14:textId="77777777" w:rsidR="005A7391" w:rsidRPr="00D70F86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895267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5CA3C1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2EF3E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5A0E5FB" w14:textId="77777777" w:rsidR="005A7391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F9D9E8" w14:textId="78A39A75" w:rsidR="00315721" w:rsidRDefault="005A7391" w:rsidP="005A739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bookmarkEnd w:id="23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F20472" w14:textId="77777777" w:rsidR="005A7391" w:rsidRPr="00DD1658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A1808E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CD73DF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CE2F2E7" w14:textId="77777777" w:rsidR="005A7391" w:rsidRPr="005B3053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98D5DED" w14:textId="77777777" w:rsidR="005A7391" w:rsidRPr="000F3059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02A5C1EF" w14:textId="77777777" w:rsidR="005A7391" w:rsidRPr="00457277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C0D91F1" w14:textId="77777777" w:rsidR="005A7391" w:rsidRPr="00B95A5A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FA49329" w14:textId="77777777" w:rsidR="005A7391" w:rsidRPr="000679C2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4555259B" w:rsidR="00AC260E" w:rsidRPr="00E23B99" w:rsidRDefault="00E23B99" w:rsidP="00E23B9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73349890"/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σταθερή εικόνα υ</w:t>
      </w:r>
      <w:r>
        <w:rPr>
          <w:rFonts w:ascii="Cambria" w:hAnsi="Cambria"/>
          <w:b/>
          <w:bCs/>
          <w:color w:val="000000"/>
        </w:rPr>
        <w:t>περτροφική</w:t>
      </w:r>
      <w:r>
        <w:rPr>
          <w:rFonts w:ascii="Cambria" w:hAnsi="Cambria"/>
          <w:b/>
          <w:bCs/>
          <w:color w:val="000000"/>
          <w:lang w:val="el-GR"/>
        </w:rPr>
        <w:t>ς</w:t>
      </w:r>
      <w:r>
        <w:rPr>
          <w:rFonts w:ascii="Cambria" w:hAnsi="Cambria"/>
          <w:b/>
          <w:bCs/>
          <w:color w:val="000000"/>
        </w:rPr>
        <w:t xml:space="preserve"> μυοκαρδιοπάθεια</w:t>
      </w:r>
      <w:r>
        <w:rPr>
          <w:rFonts w:ascii="Cambria" w:hAnsi="Cambria"/>
          <w:b/>
          <w:bCs/>
          <w:color w:val="000000"/>
          <w:lang w:val="el-GR"/>
        </w:rPr>
        <w:t>ς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</w:t>
      </w:r>
      <w:r>
        <w:rPr>
          <w:rFonts w:ascii="Cambria" w:hAnsi="Cambria"/>
          <w:color w:val="000000"/>
          <w:lang w:val="el-GR"/>
        </w:rPr>
        <w:t xml:space="preserve"> και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865CB8" w:rsidRPr="00E23B99">
        <w:rPr>
          <w:rFonts w:ascii="Cambria" w:hAnsi="Cambria" w:cs="Cambria"/>
          <w:bCs/>
        </w:rPr>
        <w:t xml:space="preserve">{% if AddOn %} </w:t>
      </w:r>
      <w:r w:rsidR="00865CB8" w:rsidRPr="00E23B99">
        <w:rPr>
          <w:rFonts w:ascii="Cambria" w:hAnsi="Cambria" w:cs="Cambria"/>
          <w:bCs/>
          <w:lang w:val="el-GR"/>
        </w:rPr>
        <w:t>και</w:t>
      </w:r>
      <w:r w:rsidR="00865CB8" w:rsidRPr="00E23B99">
        <w:rPr>
          <w:rFonts w:ascii="Cambria" w:hAnsi="Cambria" w:cs="Cambria"/>
          <w:bCs/>
        </w:rPr>
        <w:t xml:space="preserve"> {{ AddOn }}{% endif %}</w:t>
      </w:r>
      <w:r w:rsidR="00865CB8" w:rsidRPr="00E23B99">
        <w:rPr>
          <w:rFonts w:ascii="Cambria" w:hAnsi="Cambria" w:cs="Cambria"/>
        </w:rPr>
        <w:t>.</w:t>
      </w:r>
      <w:bookmarkEnd w:id="27"/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1593C91" w14:textId="77777777" w:rsidR="00921C2C" w:rsidRPr="00F83335" w:rsidRDefault="00921C2C" w:rsidP="00921C2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87BED" w14:paraId="6E416747" w14:textId="77777777" w:rsidTr="00877F6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658666" w14:textId="77777777" w:rsidR="00687BED" w:rsidRPr="000C7AB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E1C58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2C685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66C24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389941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5C1C9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0CB3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87BED" w14:paraId="5167743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240E9E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51BF1B" w14:textId="77777777" w:rsidR="00687BED" w:rsidRPr="009174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1D4460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D501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A1917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57B4A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87BED" w14:paraId="24A6EA43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13905" w14:textId="77777777" w:rsidR="00687BED" w:rsidRPr="00BE1E8B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5537A7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4DC68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5A58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3ED6A3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CD7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11CDA2B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5C73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919C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F682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B46C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648D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D5E56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24E6079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E71BDF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24FCFF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AAB50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5AEC75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2E40E3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7C0C0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87BED" w14:paraId="273E9CD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BD00C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451A7" w14:textId="77777777" w:rsidR="00687BED" w:rsidRPr="004E47B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D28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11860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382D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87EA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:rsidRPr="00094CE7" w14:paraId="6AAEED54" w14:textId="77777777" w:rsidTr="00877F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8128CC3" w14:textId="77777777" w:rsidR="00687BED" w:rsidRPr="00094CE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Pr="00687BE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2A234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64F4F4" w14:textId="77777777" w:rsidR="002A234D" w:rsidRDefault="002A234D">
      <w:r>
        <w:separator/>
      </w:r>
    </w:p>
  </w:endnote>
  <w:endnote w:type="continuationSeparator" w:id="0">
    <w:p w14:paraId="647341AB" w14:textId="77777777" w:rsidR="002A234D" w:rsidRDefault="002A23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8AF0CE" w14:textId="77777777" w:rsidR="002A234D" w:rsidRDefault="002A234D">
      <w:r>
        <w:separator/>
      </w:r>
    </w:p>
  </w:footnote>
  <w:footnote w:type="continuationSeparator" w:id="0">
    <w:p w14:paraId="42D8586C" w14:textId="77777777" w:rsidR="002A234D" w:rsidRDefault="002A23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17" type="#_x0000_t75" style="width:14.25pt;height:14.25pt" o:bullet="t">
        <v:imagedata r:id="rId1" o:title="msoE2E2"/>
      </v:shape>
    </w:pict>
  </w:numPicBullet>
  <w:numPicBullet w:numPicBulletId="1">
    <w:pict>
      <v:shape id="_x0000_i1218" type="#_x0000_t75" alt="Περιγραφή: ac387" style="width:7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A7EF9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A234D"/>
    <w:rsid w:val="002B7468"/>
    <w:rsid w:val="002D3F35"/>
    <w:rsid w:val="002D4DF1"/>
    <w:rsid w:val="002D6E70"/>
    <w:rsid w:val="002E7086"/>
    <w:rsid w:val="002F5BE0"/>
    <w:rsid w:val="00303845"/>
    <w:rsid w:val="00312F17"/>
    <w:rsid w:val="00315721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1A99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A7391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BC2"/>
    <w:rsid w:val="0067107F"/>
    <w:rsid w:val="00677D47"/>
    <w:rsid w:val="00687BED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6C1F"/>
    <w:rsid w:val="00850609"/>
    <w:rsid w:val="00865CB8"/>
    <w:rsid w:val="00894856"/>
    <w:rsid w:val="008B3E18"/>
    <w:rsid w:val="008B6704"/>
    <w:rsid w:val="008B6FCB"/>
    <w:rsid w:val="008D17B8"/>
    <w:rsid w:val="008E1AF0"/>
    <w:rsid w:val="008E1EDD"/>
    <w:rsid w:val="008E3D40"/>
    <w:rsid w:val="008F1BA9"/>
    <w:rsid w:val="00913165"/>
    <w:rsid w:val="009173E7"/>
    <w:rsid w:val="00921C2C"/>
    <w:rsid w:val="009302DE"/>
    <w:rsid w:val="00946D60"/>
    <w:rsid w:val="00947DD7"/>
    <w:rsid w:val="00950E8C"/>
    <w:rsid w:val="00952D02"/>
    <w:rsid w:val="00954AF3"/>
    <w:rsid w:val="009639A8"/>
    <w:rsid w:val="00981681"/>
    <w:rsid w:val="0098366A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0F2F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3620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23B99"/>
    <w:rsid w:val="00E41649"/>
    <w:rsid w:val="00E42577"/>
    <w:rsid w:val="00E427BB"/>
    <w:rsid w:val="00E44716"/>
    <w:rsid w:val="00E55505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B2689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D4EA7"/>
    <w:rsid w:val="00FE075A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1216</Words>
  <Characters>6936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2021-09-25T20:54:00Z</dcterms:created>
  <dcterms:modified xsi:type="dcterms:W3CDTF">2021-09-25T20:54:00Z</dcterms:modified>
</cp:coreProperties>
</file>